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7C" w:rsidRDefault="0037361C" w:rsidP="0057427C">
      <w:pPr>
        <w:spacing w:line="44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B43D69">
        <w:rPr>
          <w:rFonts w:eastAsia="標楷體" w:hint="eastAsia"/>
          <w:b/>
          <w:bCs/>
          <w:color w:val="000000" w:themeColor="text1"/>
          <w:sz w:val="36"/>
          <w:szCs w:val="36"/>
        </w:rPr>
        <w:t>普門中學</w:t>
      </w:r>
      <w:bookmarkStart w:id="0" w:name="_GoBack"/>
      <w:bookmarkEnd w:id="0"/>
      <w:r w:rsidR="00E2078D">
        <w:rPr>
          <w:rFonts w:eastAsia="標楷體" w:hint="eastAsia"/>
          <w:b/>
          <w:bCs/>
          <w:color w:val="000000" w:themeColor="text1"/>
          <w:sz w:val="36"/>
          <w:szCs w:val="36"/>
          <w:lang w:eastAsia="zh-HK"/>
        </w:rPr>
        <w:t>認輔老師</w:t>
      </w:r>
      <w:r w:rsidR="00A2734C" w:rsidRPr="00B43D69">
        <w:rPr>
          <w:rFonts w:eastAsia="標楷體" w:hint="eastAsia"/>
          <w:b/>
          <w:bCs/>
          <w:color w:val="000000" w:themeColor="text1"/>
          <w:sz w:val="36"/>
          <w:szCs w:val="36"/>
        </w:rPr>
        <w:t>報名表</w:t>
      </w:r>
    </w:p>
    <w:p w:rsidR="00B43D69" w:rsidRPr="0088167C" w:rsidRDefault="0088167C" w:rsidP="0088167C">
      <w:pPr>
        <w:pStyle w:val="a7"/>
        <w:numPr>
          <w:ilvl w:val="0"/>
          <w:numId w:val="17"/>
        </w:numPr>
        <w:spacing w:line="440" w:lineRule="exact"/>
        <w:ind w:leftChars="0"/>
        <w:rPr>
          <w:rFonts w:eastAsia="標楷體"/>
          <w:bCs/>
          <w:color w:val="000000" w:themeColor="text1"/>
          <w:sz w:val="26"/>
          <w:szCs w:val="26"/>
        </w:rPr>
      </w:pP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敬邀同仁加入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109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學年度本校認輔老師行列，謝謝因為有您的幫助，成為學生生命中的貴人。</w:t>
      </w:r>
    </w:p>
    <w:p w:rsidR="0088167C" w:rsidRPr="0088167C" w:rsidRDefault="0088167C" w:rsidP="0088167C">
      <w:pPr>
        <w:pStyle w:val="a7"/>
        <w:numPr>
          <w:ilvl w:val="0"/>
          <w:numId w:val="17"/>
        </w:numPr>
        <w:spacing w:line="440" w:lineRule="exact"/>
        <w:ind w:leftChars="0"/>
        <w:rPr>
          <w:rFonts w:eastAsia="標楷體"/>
          <w:bCs/>
          <w:color w:val="000000" w:themeColor="text1"/>
          <w:sz w:val="26"/>
          <w:szCs w:val="26"/>
        </w:rPr>
      </w:pP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獎勵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:</w:t>
      </w:r>
    </w:p>
    <w:p w:rsidR="0088167C" w:rsidRPr="0088167C" w:rsidRDefault="0088167C" w:rsidP="0088167C">
      <w:pPr>
        <w:pStyle w:val="a7"/>
        <w:numPr>
          <w:ilvl w:val="0"/>
          <w:numId w:val="18"/>
        </w:numPr>
        <w:spacing w:line="440" w:lineRule="exact"/>
        <w:ind w:leftChars="0"/>
        <w:rPr>
          <w:rFonts w:eastAsia="標楷體"/>
          <w:bCs/>
          <w:color w:val="000000" w:themeColor="text1"/>
        </w:rPr>
      </w:pPr>
      <w:r w:rsidRPr="0088167C">
        <w:rPr>
          <w:rFonts w:eastAsia="標楷體" w:hint="eastAsia"/>
          <w:bCs/>
          <w:color w:val="000000" w:themeColor="text1"/>
        </w:rPr>
        <w:t>認輔老師請校長頒發聘書。</w:t>
      </w:r>
    </w:p>
    <w:p w:rsidR="0088167C" w:rsidRPr="0088167C" w:rsidRDefault="0088167C" w:rsidP="0088167C">
      <w:pPr>
        <w:pStyle w:val="a7"/>
        <w:numPr>
          <w:ilvl w:val="0"/>
          <w:numId w:val="18"/>
        </w:numPr>
        <w:spacing w:line="440" w:lineRule="exact"/>
        <w:ind w:leftChars="0"/>
        <w:rPr>
          <w:rFonts w:eastAsia="標楷體"/>
          <w:bCs/>
          <w:color w:val="000000" w:themeColor="text1"/>
        </w:rPr>
      </w:pPr>
      <w:r w:rsidRPr="0088167C">
        <w:rPr>
          <w:rFonts w:eastAsia="標楷體" w:hint="eastAsia"/>
          <w:bCs/>
          <w:color w:val="000000" w:themeColor="text1"/>
        </w:rPr>
        <w:t>以學期為單位，參考各項輔導資料及記錄期末擇優頒發感謝狀，並依規定敘獎。</w:t>
      </w:r>
    </w:p>
    <w:p w:rsidR="0088167C" w:rsidRPr="0088167C" w:rsidRDefault="0088167C" w:rsidP="0088167C">
      <w:pPr>
        <w:pStyle w:val="a7"/>
        <w:numPr>
          <w:ilvl w:val="0"/>
          <w:numId w:val="17"/>
        </w:numPr>
        <w:spacing w:line="440" w:lineRule="exact"/>
        <w:ind w:leftChars="0"/>
        <w:rPr>
          <w:rFonts w:eastAsia="標楷體"/>
          <w:bCs/>
          <w:color w:val="000000" w:themeColor="text1"/>
          <w:sz w:val="26"/>
          <w:szCs w:val="26"/>
        </w:rPr>
      </w:pP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發心的同仁請於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9/7(</w:t>
      </w:r>
      <w:proofErr w:type="gramStart"/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一</w:t>
      </w:r>
      <w:proofErr w:type="gramEnd"/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)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前，填妥下列報名表送至輔導室或來電，若有任何問題，請洽分機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116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主任或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118</w:t>
      </w:r>
      <w:proofErr w:type="gramStart"/>
      <w:r w:rsidR="00AF2AB5">
        <w:rPr>
          <w:rFonts w:eastAsia="標楷體" w:hint="eastAsia"/>
          <w:bCs/>
          <w:color w:val="000000" w:themeColor="text1"/>
          <w:sz w:val="26"/>
          <w:szCs w:val="26"/>
        </w:rPr>
        <w:t>媛</w:t>
      </w:r>
      <w:proofErr w:type="gramEnd"/>
      <w:r w:rsidR="00AF2AB5">
        <w:rPr>
          <w:rFonts w:eastAsia="標楷體" w:hint="eastAsia"/>
          <w:bCs/>
          <w:color w:val="000000" w:themeColor="text1"/>
          <w:sz w:val="26"/>
          <w:szCs w:val="26"/>
        </w:rPr>
        <w:t>純老師</w:t>
      </w:r>
      <w:r w:rsidRPr="0088167C">
        <w:rPr>
          <w:rFonts w:eastAsia="標楷體" w:hint="eastAsia"/>
          <w:bCs/>
          <w:color w:val="000000" w:themeColor="text1"/>
          <w:sz w:val="26"/>
          <w:szCs w:val="26"/>
        </w:rPr>
        <w:t>。</w:t>
      </w:r>
    </w:p>
    <w:p w:rsidR="00A2734C" w:rsidRPr="0057427C" w:rsidRDefault="00B43D69" w:rsidP="0088167C">
      <w:pPr>
        <w:spacing w:line="440" w:lineRule="exact"/>
        <w:ind w:left="141" w:hangingChars="54" w:hanging="141"/>
        <w:rPr>
          <w:rFonts w:eastAsia="標楷體"/>
          <w:b/>
          <w:bCs/>
          <w:color w:val="000000" w:themeColor="text1"/>
          <w:sz w:val="40"/>
          <w:szCs w:val="40"/>
        </w:rPr>
      </w:pPr>
      <w:r w:rsidRPr="0088167C">
        <w:rPr>
          <w:rFonts w:eastAsia="標楷體" w:hint="eastAsia"/>
          <w:b/>
          <w:bCs/>
          <w:color w:val="000000" w:themeColor="text1"/>
          <w:sz w:val="26"/>
          <w:szCs w:val="26"/>
        </w:rPr>
        <w:t xml:space="preserve"> </w:t>
      </w:r>
      <w:r w:rsidR="0088167C" w:rsidRPr="0088167C">
        <w:rPr>
          <w:rFonts w:eastAsia="標楷體" w:hint="eastAsia"/>
          <w:b/>
          <w:bCs/>
          <w:color w:val="000000" w:themeColor="text1"/>
          <w:sz w:val="26"/>
          <w:szCs w:val="26"/>
        </w:rPr>
        <w:t>四</w:t>
      </w:r>
      <w:r w:rsidR="00A2734C" w:rsidRPr="0088167C">
        <w:rPr>
          <w:rFonts w:eastAsia="標楷體" w:hint="eastAsia"/>
          <w:b/>
          <w:bCs/>
          <w:color w:val="000000" w:themeColor="text1"/>
          <w:sz w:val="26"/>
          <w:szCs w:val="26"/>
        </w:rPr>
        <w:t>、基本資料</w:t>
      </w:r>
      <w:r w:rsidR="00A2734C" w:rsidRPr="0088167C">
        <w:rPr>
          <w:rFonts w:eastAsia="標楷體"/>
          <w:b/>
          <w:bCs/>
          <w:color w:val="000000" w:themeColor="text1"/>
          <w:sz w:val="26"/>
          <w:szCs w:val="26"/>
        </w:rPr>
        <w:t xml:space="preserve"> </w:t>
      </w:r>
      <w:r w:rsidR="00A2734C" w:rsidRPr="00B43D69">
        <w:rPr>
          <w:rFonts w:eastAsia="標楷體"/>
          <w:b/>
          <w:bCs/>
          <w:color w:val="000000" w:themeColor="text1"/>
          <w:sz w:val="28"/>
          <w:szCs w:val="28"/>
        </w:rPr>
        <w:t xml:space="preserve"> </w:t>
      </w:r>
      <w:r w:rsidR="00A2734C" w:rsidRPr="00636E0A">
        <w:rPr>
          <w:rFonts w:eastAsia="標楷體" w:hint="eastAsia"/>
          <w:color w:val="000000" w:themeColor="text1"/>
        </w:rPr>
        <w:t>填表日期：</w:t>
      </w:r>
      <w:r w:rsidR="00A2734C" w:rsidRPr="00636E0A">
        <w:rPr>
          <w:rFonts w:eastAsia="標楷體"/>
          <w:color w:val="000000" w:themeColor="text1"/>
        </w:rPr>
        <w:t xml:space="preserve">   </w:t>
      </w:r>
      <w:r w:rsidR="00A2734C" w:rsidRPr="00636E0A">
        <w:rPr>
          <w:rFonts w:eastAsia="標楷體" w:hint="eastAsia"/>
          <w:color w:val="000000" w:themeColor="text1"/>
        </w:rPr>
        <w:t>年</w:t>
      </w:r>
      <w:r w:rsidR="00A2734C" w:rsidRPr="00636E0A">
        <w:rPr>
          <w:rFonts w:eastAsia="標楷體"/>
          <w:color w:val="000000" w:themeColor="text1"/>
        </w:rPr>
        <w:t xml:space="preserve">     </w:t>
      </w:r>
      <w:r w:rsidR="00A2734C" w:rsidRPr="00636E0A">
        <w:rPr>
          <w:rFonts w:eastAsia="標楷體" w:hint="eastAsia"/>
          <w:color w:val="000000" w:themeColor="text1"/>
        </w:rPr>
        <w:t>月</w:t>
      </w:r>
      <w:r w:rsidR="00A2734C" w:rsidRPr="00636E0A">
        <w:rPr>
          <w:rFonts w:eastAsia="標楷體"/>
          <w:color w:val="000000" w:themeColor="text1"/>
        </w:rPr>
        <w:t xml:space="preserve">     </w:t>
      </w:r>
      <w:r w:rsidR="00A2734C" w:rsidRPr="00636E0A">
        <w:rPr>
          <w:rFonts w:eastAsia="標楷體" w:hint="eastAsia"/>
          <w:color w:val="000000" w:themeColor="text1"/>
        </w:rPr>
        <w:t>日</w:t>
      </w:r>
      <w:r w:rsidR="00AC2BCA" w:rsidRPr="00636E0A">
        <w:rPr>
          <w:rFonts w:eastAsia="標楷體" w:hint="eastAsia"/>
          <w:color w:val="000000" w:themeColor="text1"/>
        </w:rPr>
        <w:t xml:space="preserve">   </w:t>
      </w:r>
      <w:r w:rsidR="0037361C">
        <w:rPr>
          <w:rFonts w:eastAsia="標楷體" w:hint="eastAsia"/>
          <w:color w:val="000000" w:themeColor="text1"/>
        </w:rPr>
        <w:t>編號</w:t>
      </w:r>
      <w:r w:rsidR="00C541B9" w:rsidRPr="00636E0A">
        <w:rPr>
          <w:rFonts w:eastAsia="標楷體" w:hint="eastAsia"/>
          <w:color w:val="000000" w:themeColor="text1"/>
        </w:rPr>
        <w:t>：</w:t>
      </w:r>
    </w:p>
    <w:tbl>
      <w:tblPr>
        <w:tblW w:w="10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3562"/>
        <w:gridCol w:w="881"/>
        <w:gridCol w:w="535"/>
        <w:gridCol w:w="713"/>
        <w:gridCol w:w="3000"/>
      </w:tblGrid>
      <w:tr w:rsidR="00636E0A" w:rsidRPr="00636E0A" w:rsidTr="00B43D69">
        <w:trPr>
          <w:cantSplit/>
          <w:trHeight w:val="647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姓名</w:t>
            </w:r>
          </w:p>
        </w:tc>
        <w:tc>
          <w:tcPr>
            <w:tcW w:w="3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性別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rPr>
                <w:rFonts w:ascii="標楷體" w:eastAsia="標楷體"/>
                <w:color w:val="000000" w:themeColor="text1"/>
              </w:rPr>
            </w:pPr>
            <w:r w:rsidRPr="00636E0A">
              <w:rPr>
                <w:rFonts w:ascii="標楷體" w:eastAsia="標楷體" w:hint="eastAsia"/>
                <w:color w:val="000000" w:themeColor="text1"/>
              </w:rPr>
              <w:t xml:space="preserve">□男 </w:t>
            </w:r>
          </w:p>
          <w:p w:rsidR="00A2734C" w:rsidRPr="00636E0A" w:rsidRDefault="00A2734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36E0A">
              <w:rPr>
                <w:rFonts w:ascii="標楷體" w:eastAsia="標楷體" w:hint="eastAsia"/>
                <w:color w:val="000000" w:themeColor="text1"/>
              </w:rPr>
              <w:t>□女</w:t>
            </w:r>
          </w:p>
        </w:tc>
        <w:tc>
          <w:tcPr>
            <w:tcW w:w="30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734C" w:rsidRPr="00636E0A" w:rsidRDefault="00A2734C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照</w:t>
            </w:r>
          </w:p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片</w:t>
            </w:r>
          </w:p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proofErr w:type="gramStart"/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黏</w:t>
            </w:r>
            <w:proofErr w:type="gramEnd"/>
          </w:p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貼</w:t>
            </w:r>
          </w:p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處</w:t>
            </w:r>
          </w:p>
        </w:tc>
      </w:tr>
      <w:tr w:rsidR="00636E0A" w:rsidRPr="00636E0A" w:rsidTr="00B43D69">
        <w:trPr>
          <w:cantSplit/>
          <w:trHeight w:val="600"/>
          <w:jc w:val="center"/>
        </w:trPr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出生年月日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B43D69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B43D69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民國     年     月    日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年齡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34C" w:rsidRPr="00636E0A" w:rsidRDefault="00A2734C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0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734C" w:rsidRPr="00636E0A" w:rsidRDefault="00A2734C">
            <w:pPr>
              <w:widowControl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</w:tr>
      <w:tr w:rsidR="00636E0A" w:rsidRPr="00636E0A" w:rsidTr="00B43D69">
        <w:trPr>
          <w:cantSplit/>
          <w:trHeight w:val="693"/>
          <w:jc w:val="center"/>
        </w:trPr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7DE" w:rsidRPr="00636E0A" w:rsidRDefault="00EE17D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通訊地址</w:t>
            </w:r>
          </w:p>
        </w:tc>
        <w:tc>
          <w:tcPr>
            <w:tcW w:w="5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7DE" w:rsidRPr="00636E0A" w:rsidRDefault="00EE17DE">
            <w:pPr>
              <w:widowControl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3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17DE" w:rsidRPr="00636E0A" w:rsidRDefault="00EE17DE">
            <w:pPr>
              <w:widowControl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</w:tr>
      <w:tr w:rsidR="0037361C" w:rsidRPr="00636E0A" w:rsidTr="00B43D69">
        <w:trPr>
          <w:cantSplit/>
          <w:trHeight w:val="336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37361C" w:rsidRPr="00636E0A" w:rsidRDefault="00373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 xml:space="preserve">E-mail </w:t>
            </w:r>
          </w:p>
        </w:tc>
        <w:tc>
          <w:tcPr>
            <w:tcW w:w="49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361C" w:rsidRPr="00636E0A" w:rsidRDefault="00373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361C" w:rsidRPr="00636E0A" w:rsidRDefault="0037361C" w:rsidP="00373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手機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61C" w:rsidRPr="00636E0A" w:rsidRDefault="00373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</w:tr>
      <w:tr w:rsidR="0037361C" w:rsidRPr="00636E0A" w:rsidTr="00B43D69">
        <w:trPr>
          <w:cantSplit/>
          <w:trHeight w:val="241"/>
          <w:jc w:val="center"/>
        </w:trPr>
        <w:tc>
          <w:tcPr>
            <w:tcW w:w="14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61C" w:rsidRPr="00636E0A" w:rsidRDefault="00373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49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61C" w:rsidRPr="00636E0A" w:rsidRDefault="00373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61C" w:rsidRPr="00636E0A" w:rsidRDefault="0037361C" w:rsidP="00373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電話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361C" w:rsidRPr="00636E0A" w:rsidRDefault="0037361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</w:p>
        </w:tc>
      </w:tr>
      <w:tr w:rsidR="00636E0A" w:rsidRPr="00636E0A" w:rsidTr="00B43D69">
        <w:trPr>
          <w:cantSplit/>
          <w:trHeight w:val="659"/>
          <w:jc w:val="center"/>
        </w:trPr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51AB" w:rsidRPr="00636E0A" w:rsidRDefault="001E51A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現職</w:t>
            </w:r>
          </w:p>
        </w:tc>
        <w:tc>
          <w:tcPr>
            <w:tcW w:w="8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E51AB" w:rsidRPr="00B43D69" w:rsidRDefault="001E51AB" w:rsidP="001E51AB">
            <w:pPr>
              <w:rPr>
                <w:rFonts w:ascii="標楷體" w:eastAsia="標楷體"/>
                <w:color w:val="000000" w:themeColor="text1"/>
              </w:rPr>
            </w:pPr>
            <w:r w:rsidRPr="00B43D69">
              <w:rPr>
                <w:rFonts w:ascii="標楷體" w:eastAsia="標楷體" w:hint="eastAsia"/>
                <w:color w:val="000000" w:themeColor="text1"/>
              </w:rPr>
              <w:t>□軍□公□教□工商企業□家管  □學生  □退休 □教師</w:t>
            </w:r>
          </w:p>
          <w:p w:rsidR="001E51AB" w:rsidRPr="00B43D69" w:rsidRDefault="001E51AB" w:rsidP="00867772">
            <w:pPr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B43D69">
              <w:rPr>
                <w:rFonts w:ascii="標楷體" w:eastAsia="標楷體" w:hint="eastAsia"/>
                <w:color w:val="000000" w:themeColor="text1"/>
              </w:rPr>
              <w:t>□其他（請說明）</w:t>
            </w:r>
            <w:proofErr w:type="gramStart"/>
            <w:r w:rsidRPr="00B43D69">
              <w:rPr>
                <w:rFonts w:ascii="標楷體" w:eastAsia="標楷體" w:hint="eastAsia"/>
                <w:color w:val="000000" w:themeColor="text1"/>
              </w:rPr>
              <w:t>╴╴╴╴╴╴╴╴╴╴╴╴╴╴╴╴</w:t>
            </w:r>
            <w:proofErr w:type="gramEnd"/>
          </w:p>
        </w:tc>
      </w:tr>
      <w:tr w:rsidR="00636E0A" w:rsidRPr="00636E0A" w:rsidTr="00AF2AB5">
        <w:trPr>
          <w:cantSplit/>
          <w:trHeight w:val="539"/>
          <w:jc w:val="center"/>
        </w:trPr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語言能力</w:t>
            </w:r>
          </w:p>
        </w:tc>
        <w:tc>
          <w:tcPr>
            <w:tcW w:w="8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734C" w:rsidRPr="00B43D69" w:rsidRDefault="00A2734C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□國語 □閩南語 □客語 □日語 □英語 </w:t>
            </w:r>
            <w:r w:rsidR="00E1234F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□韓語</w:t>
            </w:r>
            <w:r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□其他：</w:t>
            </w:r>
            <w:r w:rsidR="00E1234F" w:rsidRPr="00B43D69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          </w:t>
            </w:r>
            <w:r w:rsidRPr="00B43D69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</w:t>
            </w:r>
          </w:p>
        </w:tc>
      </w:tr>
      <w:tr w:rsidR="00636E0A" w:rsidRPr="00636E0A" w:rsidTr="009D05BE">
        <w:trPr>
          <w:cantSplit/>
          <w:trHeight w:val="832"/>
          <w:jc w:val="center"/>
        </w:trPr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專長</w:t>
            </w:r>
          </w:p>
        </w:tc>
        <w:tc>
          <w:tcPr>
            <w:tcW w:w="8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72F6" w:rsidRPr="00B43D69" w:rsidRDefault="00A2734C">
            <w:pPr>
              <w:spacing w:line="5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□文書處理□美工、簡報□電腦軟硬體維護□繪畫□攝影□書法□寫作</w:t>
            </w:r>
          </w:p>
          <w:p w:rsidR="00A2734C" w:rsidRPr="00B43D69" w:rsidRDefault="00A2734C" w:rsidP="00B43D69">
            <w:pPr>
              <w:spacing w:line="5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947C88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美編</w:t>
            </w:r>
            <w:r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□教育相關</w:t>
            </w:r>
            <w:r w:rsidR="00B86C02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□活動</w:t>
            </w:r>
            <w:r w:rsidR="00B86C02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主持 □團康帶領</w:t>
            </w:r>
            <w:r w:rsidR="00B43D69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43D69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□其他：（請說明）</w:t>
            </w:r>
            <w:r w:rsidR="00B43D69" w:rsidRPr="00B43D69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              </w:t>
            </w:r>
          </w:p>
        </w:tc>
      </w:tr>
      <w:tr w:rsidR="00636E0A" w:rsidRPr="00636E0A" w:rsidTr="00AF2AB5">
        <w:trPr>
          <w:cantSplit/>
          <w:trHeight w:val="521"/>
          <w:jc w:val="center"/>
        </w:trPr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學 歷</w:t>
            </w:r>
          </w:p>
        </w:tc>
        <w:tc>
          <w:tcPr>
            <w:tcW w:w="8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2734C" w:rsidRPr="00B43D69" w:rsidRDefault="00A2734C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□小學□國中□高中(職)□專科□大學□碩士□博士</w:t>
            </w:r>
          </w:p>
        </w:tc>
      </w:tr>
      <w:tr w:rsidR="00636E0A" w:rsidRPr="00636E0A" w:rsidTr="00AF2AB5">
        <w:trPr>
          <w:cantSplit/>
          <w:trHeight w:val="682"/>
          <w:jc w:val="center"/>
        </w:trPr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734C" w:rsidRPr="00636E0A" w:rsidRDefault="00A2734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報名組別</w:t>
            </w:r>
          </w:p>
        </w:tc>
        <w:tc>
          <w:tcPr>
            <w:tcW w:w="869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734C" w:rsidRPr="00B43D69" w:rsidRDefault="00A2734C" w:rsidP="00B43D69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 w:rsidR="0037361C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輔導學生</w:t>
            </w:r>
            <w:r w:rsidR="00B43D69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 </w:t>
            </w:r>
            <w:r w:rsidR="00B43D69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□整理環境</w:t>
            </w:r>
            <w:r w:rsidR="00B43D69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43D69">
              <w:rPr>
                <w:rFonts w:ascii="標楷體" w:eastAsia="標楷體" w:hAnsi="標楷體"/>
                <w:bCs/>
                <w:color w:val="000000" w:themeColor="text1"/>
              </w:rPr>
              <w:t xml:space="preserve">        </w:t>
            </w:r>
            <w:r w:rsidR="00B43D69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37361C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□整理資料</w:t>
            </w:r>
            <w:r w:rsidR="00A17F9C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</w:t>
            </w:r>
            <w:r w:rsidR="00B43D69">
              <w:rPr>
                <w:rFonts w:ascii="標楷體" w:eastAsia="標楷體" w:hAnsi="標楷體"/>
                <w:bCs/>
                <w:color w:val="000000" w:themeColor="text1"/>
              </w:rPr>
              <w:t xml:space="preserve">      </w:t>
            </w:r>
            <w:r w:rsidR="00B43D69" w:rsidRPr="00B43D69">
              <w:rPr>
                <w:rFonts w:ascii="標楷體" w:eastAsia="標楷體" w:hAnsi="標楷體" w:hint="eastAsia"/>
                <w:bCs/>
                <w:color w:val="000000" w:themeColor="text1"/>
              </w:rPr>
              <w:t>□課業輔導</w:t>
            </w:r>
          </w:p>
        </w:tc>
      </w:tr>
      <w:tr w:rsidR="00636E0A" w:rsidRPr="00636E0A" w:rsidTr="00AF2AB5">
        <w:trPr>
          <w:cantSplit/>
          <w:trHeight w:val="286"/>
          <w:jc w:val="center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0050" w:rsidRPr="00636E0A" w:rsidRDefault="00C13483" w:rsidP="0056005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3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32"/>
              </w:rPr>
              <w:t>備註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B6F" w:rsidRPr="00B43D69" w:rsidRDefault="003E0B6F" w:rsidP="00E80829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A2734C" w:rsidRPr="0088167C" w:rsidRDefault="0088167C" w:rsidP="00A2734C">
      <w:pPr>
        <w:spacing w:line="600" w:lineRule="exact"/>
        <w:rPr>
          <w:rFonts w:eastAsia="標楷體"/>
          <w:b/>
          <w:bCs/>
          <w:color w:val="000000" w:themeColor="text1"/>
          <w:sz w:val="26"/>
          <w:szCs w:val="26"/>
        </w:rPr>
      </w:pPr>
      <w:r>
        <w:rPr>
          <w:rFonts w:eastAsia="標楷體" w:hint="eastAsia"/>
          <w:b/>
          <w:bCs/>
          <w:color w:val="000000" w:themeColor="text1"/>
          <w:sz w:val="26"/>
          <w:szCs w:val="26"/>
        </w:rPr>
        <w:t xml:space="preserve"> </w:t>
      </w:r>
      <w:r w:rsidRPr="0088167C">
        <w:rPr>
          <w:rFonts w:eastAsia="標楷體" w:hint="eastAsia"/>
          <w:b/>
          <w:bCs/>
          <w:color w:val="000000" w:themeColor="text1"/>
          <w:sz w:val="26"/>
          <w:szCs w:val="26"/>
        </w:rPr>
        <w:t>五</w:t>
      </w:r>
      <w:r w:rsidR="00A2734C" w:rsidRPr="0088167C">
        <w:rPr>
          <w:rFonts w:eastAsia="標楷體" w:hint="eastAsia"/>
          <w:b/>
          <w:bCs/>
          <w:color w:val="000000" w:themeColor="text1"/>
          <w:sz w:val="26"/>
          <w:szCs w:val="26"/>
        </w:rPr>
        <w:t>、可服務時段</w:t>
      </w:r>
    </w:p>
    <w:tbl>
      <w:tblPr>
        <w:tblW w:w="10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2"/>
        <w:gridCol w:w="2850"/>
        <w:gridCol w:w="969"/>
        <w:gridCol w:w="993"/>
        <w:gridCol w:w="992"/>
        <w:gridCol w:w="992"/>
        <w:gridCol w:w="1106"/>
      </w:tblGrid>
      <w:tr w:rsidR="0057427C" w:rsidRPr="00636E0A" w:rsidTr="009D05BE">
        <w:trPr>
          <w:cantSplit/>
          <w:trHeight w:val="735"/>
          <w:jc w:val="center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適合服務</w:t>
            </w:r>
          </w:p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時間</w:t>
            </w:r>
          </w:p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（請勾選）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星期</w:t>
            </w:r>
          </w:p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五</w:t>
            </w:r>
          </w:p>
        </w:tc>
      </w:tr>
      <w:tr w:rsidR="0057427C" w:rsidRPr="00636E0A" w:rsidTr="009D05BE">
        <w:trPr>
          <w:cantSplit/>
          <w:trHeight w:val="676"/>
          <w:jc w:val="center"/>
        </w:trPr>
        <w:tc>
          <w:tcPr>
            <w:tcW w:w="22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widowControl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9D05B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上午</w:t>
            </w:r>
            <w:r w:rsidR="009D05B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 xml:space="preserve"> 08：30-12：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0</w:t>
            </w: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  <w:p w:rsidR="0057427C" w:rsidRPr="00636E0A" w:rsidRDefault="0057427C" w:rsidP="0037361C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</w:tr>
      <w:tr w:rsidR="0057427C" w:rsidRPr="00636E0A" w:rsidTr="009D05BE">
        <w:trPr>
          <w:cantSplit/>
          <w:trHeight w:val="488"/>
          <w:jc w:val="center"/>
        </w:trPr>
        <w:tc>
          <w:tcPr>
            <w:tcW w:w="22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867772">
            <w:pPr>
              <w:widowControl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27C" w:rsidRPr="00636E0A" w:rsidRDefault="0057427C" w:rsidP="009D05BE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下午</w:t>
            </w:r>
            <w:r w:rsidR="009D05BE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 xml:space="preserve"> 12：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0</w:t>
            </w: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-17</w:t>
            </w: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0</w:t>
            </w:r>
            <w:r w:rsidRPr="00636E0A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  <w:p w:rsidR="0057427C" w:rsidRPr="00636E0A" w:rsidRDefault="0057427C" w:rsidP="0037361C">
            <w:pPr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7C" w:rsidRPr="00636E0A" w:rsidRDefault="0057427C" w:rsidP="00867772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9D05BE" w:rsidRDefault="00D3713A" w:rsidP="009D05BE">
      <w:pPr>
        <w:pStyle w:val="Web"/>
        <w:spacing w:before="75" w:beforeAutospacing="0" w:after="150" w:afterAutospacing="0" w:line="400" w:lineRule="exact"/>
        <w:ind w:rightChars="-289" w:right="-694"/>
        <w:jc w:val="center"/>
        <w:textAlignment w:val="baseline"/>
        <w:rPr>
          <w:rFonts w:ascii="標楷體" w:eastAsia="標楷體"/>
          <w:color w:val="000000" w:themeColor="text1"/>
        </w:rPr>
      </w:pPr>
      <w:proofErr w:type="gramStart"/>
      <w:r w:rsidRPr="00145273">
        <w:rPr>
          <w:rFonts w:ascii="標楷體" w:eastAsia="標楷體" w:hAnsi="Verdana" w:hint="eastAsia"/>
          <w:color w:val="000000" w:themeColor="text1"/>
        </w:rPr>
        <w:t>＊</w:t>
      </w:r>
      <w:proofErr w:type="gramEnd"/>
      <w:r w:rsidRPr="00145273">
        <w:rPr>
          <w:rFonts w:ascii="標楷體" w:eastAsia="標楷體" w:hAnsi="Verdana" w:hint="eastAsia"/>
          <w:color w:val="000000" w:themeColor="text1"/>
        </w:rPr>
        <w:t>洽詢電話：</w:t>
      </w:r>
      <w:proofErr w:type="gramStart"/>
      <w:r w:rsidR="0037361C" w:rsidRPr="00145273">
        <w:rPr>
          <w:rFonts w:ascii="標楷體" w:eastAsia="標楷體" w:hAnsi="Verdana" w:hint="eastAsia"/>
          <w:color w:val="000000" w:themeColor="text1"/>
        </w:rPr>
        <w:t>普中輔導</w:t>
      </w:r>
      <w:proofErr w:type="gramEnd"/>
      <w:r w:rsidR="0037361C" w:rsidRPr="00145273">
        <w:rPr>
          <w:rFonts w:ascii="標楷體" w:eastAsia="標楷體" w:hAnsi="Verdana" w:hint="eastAsia"/>
          <w:color w:val="000000" w:themeColor="text1"/>
        </w:rPr>
        <w:t xml:space="preserve">室  </w:t>
      </w:r>
      <w:r w:rsidR="0037361C" w:rsidRPr="00145273">
        <w:rPr>
          <w:rFonts w:ascii="標楷體" w:eastAsia="標楷體"/>
          <w:color w:val="000000" w:themeColor="text1"/>
        </w:rPr>
        <w:t>0</w:t>
      </w:r>
      <w:r w:rsidR="0037361C" w:rsidRPr="00145273">
        <w:rPr>
          <w:rFonts w:ascii="標楷體" w:eastAsia="標楷體" w:hint="eastAsia"/>
          <w:color w:val="000000" w:themeColor="text1"/>
        </w:rPr>
        <w:t>7</w:t>
      </w:r>
      <w:r w:rsidRPr="00145273">
        <w:rPr>
          <w:rFonts w:ascii="標楷體" w:eastAsia="標楷體"/>
          <w:color w:val="000000" w:themeColor="text1"/>
        </w:rPr>
        <w:t>-</w:t>
      </w:r>
      <w:r w:rsidR="0037361C" w:rsidRPr="00145273">
        <w:rPr>
          <w:rFonts w:ascii="標楷體" w:eastAsia="標楷體" w:hint="eastAsia"/>
          <w:color w:val="000000" w:themeColor="text1"/>
        </w:rPr>
        <w:t>6562676</w:t>
      </w:r>
      <w:r w:rsidRPr="00145273">
        <w:rPr>
          <w:rFonts w:ascii="標楷體" w:eastAsia="標楷體" w:hint="eastAsia"/>
          <w:color w:val="000000" w:themeColor="text1"/>
        </w:rPr>
        <w:t>分機</w:t>
      </w:r>
      <w:r w:rsidR="0037361C" w:rsidRPr="00145273">
        <w:rPr>
          <w:rFonts w:ascii="標楷體" w:eastAsia="標楷體" w:hint="eastAsia"/>
          <w:color w:val="000000" w:themeColor="text1"/>
        </w:rPr>
        <w:t>118</w:t>
      </w:r>
      <w:r w:rsidRPr="00145273">
        <w:rPr>
          <w:rFonts w:ascii="標楷體" w:eastAsia="標楷體" w:hint="eastAsia"/>
          <w:color w:val="000000" w:themeColor="text1"/>
        </w:rPr>
        <w:t xml:space="preserve">  </w:t>
      </w:r>
      <w:r w:rsidR="0037361C" w:rsidRPr="00145273">
        <w:rPr>
          <w:rFonts w:ascii="標楷體" w:eastAsia="標楷體" w:hint="eastAsia"/>
          <w:color w:val="000000" w:themeColor="text1"/>
        </w:rPr>
        <w:t>/ 116</w:t>
      </w:r>
    </w:p>
    <w:p w:rsidR="0037361C" w:rsidRPr="009D05BE" w:rsidRDefault="0037361C" w:rsidP="009D05BE">
      <w:pPr>
        <w:pStyle w:val="Web"/>
        <w:spacing w:before="75" w:beforeAutospacing="0" w:after="150" w:afterAutospacing="0" w:line="400" w:lineRule="exact"/>
        <w:ind w:rightChars="-289" w:right="-694"/>
        <w:jc w:val="center"/>
        <w:textAlignment w:val="baseline"/>
        <w:rPr>
          <w:rFonts w:ascii="標楷體" w:eastAsia="標楷體"/>
          <w:color w:val="000000" w:themeColor="text1"/>
          <w:sz w:val="32"/>
          <w:szCs w:val="32"/>
        </w:rPr>
      </w:pPr>
      <w:r w:rsidRPr="009D05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邀</w:t>
      </w:r>
      <w:r w:rsidR="0057427C" w:rsidRPr="009D05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</w:t>
      </w:r>
      <w:r w:rsidRPr="009D05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您一同</w:t>
      </w:r>
      <w:proofErr w:type="gramStart"/>
      <w:r w:rsidRPr="009D05BE">
        <w:rPr>
          <w:rFonts w:ascii="標楷體" w:eastAsia="標楷體" w:hAnsi="Verdana"/>
          <w:b/>
          <w:color w:val="000000" w:themeColor="text1"/>
          <w:sz w:val="32"/>
          <w:szCs w:val="32"/>
        </w:rPr>
        <w:t>加入</w:t>
      </w:r>
      <w:r w:rsidRPr="009D05BE">
        <w:rPr>
          <w:rFonts w:ascii="標楷體" w:eastAsia="標楷體" w:hAnsi="Verdana" w:hint="eastAsia"/>
          <w:b/>
          <w:color w:val="000000" w:themeColor="text1"/>
          <w:sz w:val="32"/>
          <w:szCs w:val="32"/>
        </w:rPr>
        <w:t>普中義工</w:t>
      </w:r>
      <w:proofErr w:type="gramEnd"/>
      <w:r w:rsidRPr="009D05BE">
        <w:rPr>
          <w:rFonts w:ascii="標楷體" w:eastAsia="標楷體" w:hAnsi="Verdana"/>
          <w:b/>
          <w:color w:val="000000" w:themeColor="text1"/>
          <w:sz w:val="32"/>
          <w:szCs w:val="32"/>
        </w:rPr>
        <w:t>服務的行列</w:t>
      </w:r>
      <w:r w:rsidRPr="009D05BE">
        <w:rPr>
          <w:rFonts w:ascii="標楷體" w:eastAsia="標楷體" w:hAnsi="Verdana" w:hint="eastAsia"/>
          <w:b/>
          <w:color w:val="000000" w:themeColor="text1"/>
          <w:sz w:val="32"/>
          <w:szCs w:val="32"/>
        </w:rPr>
        <w:t>，感謝您</w:t>
      </w:r>
      <w:r w:rsidRPr="009D05BE">
        <w:rPr>
          <w:rFonts w:ascii="標楷體" w:eastAsia="標楷體" w:hAnsi="Verdana"/>
          <w:b/>
          <w:color w:val="000000" w:themeColor="text1"/>
          <w:sz w:val="32"/>
          <w:szCs w:val="32"/>
        </w:rPr>
        <w:t>。</w:t>
      </w:r>
    </w:p>
    <w:sectPr w:rsidR="0037361C" w:rsidRPr="009D05BE" w:rsidSect="00B43D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85" w:rsidRDefault="00315A85" w:rsidP="00550A6F">
      <w:r>
        <w:separator/>
      </w:r>
    </w:p>
  </w:endnote>
  <w:endnote w:type="continuationSeparator" w:id="0">
    <w:p w:rsidR="00315A85" w:rsidRDefault="00315A85" w:rsidP="0055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85" w:rsidRDefault="00315A85" w:rsidP="00550A6F">
      <w:r>
        <w:separator/>
      </w:r>
    </w:p>
  </w:footnote>
  <w:footnote w:type="continuationSeparator" w:id="0">
    <w:p w:rsidR="00315A85" w:rsidRDefault="00315A85" w:rsidP="00550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2DA"/>
    <w:multiLevelType w:val="hybridMultilevel"/>
    <w:tmpl w:val="D7F69042"/>
    <w:lvl w:ilvl="0" w:tplc="6A524B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A02EA0"/>
    <w:multiLevelType w:val="hybridMultilevel"/>
    <w:tmpl w:val="8CF4D40E"/>
    <w:lvl w:ilvl="0" w:tplc="71C2A836">
      <w:start w:val="1"/>
      <w:numFmt w:val="taiwaneseCountingThousand"/>
      <w:lvlText w:val="(%1)"/>
      <w:lvlJc w:val="left"/>
      <w:pPr>
        <w:ind w:left="13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84F6EAB"/>
    <w:multiLevelType w:val="hybridMultilevel"/>
    <w:tmpl w:val="130856F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90B37"/>
    <w:multiLevelType w:val="hybridMultilevel"/>
    <w:tmpl w:val="B6A21D62"/>
    <w:lvl w:ilvl="0" w:tplc="C740A0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8D4ABF"/>
    <w:multiLevelType w:val="hybridMultilevel"/>
    <w:tmpl w:val="87C06B3E"/>
    <w:lvl w:ilvl="0" w:tplc="6A524B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360CAA"/>
    <w:multiLevelType w:val="hybridMultilevel"/>
    <w:tmpl w:val="FBDE19FA"/>
    <w:lvl w:ilvl="0" w:tplc="6A524B00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1D4302"/>
    <w:multiLevelType w:val="hybridMultilevel"/>
    <w:tmpl w:val="AF8C0964"/>
    <w:lvl w:ilvl="0" w:tplc="6A524B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29392E"/>
    <w:multiLevelType w:val="hybridMultilevel"/>
    <w:tmpl w:val="CA06BB50"/>
    <w:lvl w:ilvl="0" w:tplc="072ECA06">
      <w:start w:val="1"/>
      <w:numFmt w:val="decimal"/>
      <w:lvlText w:val="%1、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A63CE0"/>
    <w:multiLevelType w:val="hybridMultilevel"/>
    <w:tmpl w:val="17D45F8E"/>
    <w:lvl w:ilvl="0" w:tplc="6A524B00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9">
    <w:nsid w:val="2FB90B97"/>
    <w:multiLevelType w:val="hybridMultilevel"/>
    <w:tmpl w:val="C6B0F960"/>
    <w:lvl w:ilvl="0" w:tplc="0C50C5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6D598B"/>
    <w:multiLevelType w:val="hybridMultilevel"/>
    <w:tmpl w:val="E9FAE150"/>
    <w:lvl w:ilvl="0" w:tplc="1012EC9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1012EC96">
      <w:start w:val="1"/>
      <w:numFmt w:val="taiwaneseCountingThousand"/>
      <w:lvlText w:val="%2、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F5D253B"/>
    <w:multiLevelType w:val="hybridMultilevel"/>
    <w:tmpl w:val="AC0E49BC"/>
    <w:lvl w:ilvl="0" w:tplc="4A08761A">
      <w:start w:val="1"/>
      <w:numFmt w:val="decimal"/>
      <w:lvlText w:val="%1、"/>
      <w:lvlJc w:val="left"/>
      <w:pPr>
        <w:ind w:left="876" w:hanging="384"/>
      </w:pPr>
      <w:rPr>
        <w:rFonts w:ascii="標楷體" w:eastAsia="標楷體" w:hAnsi="標楷體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2">
    <w:nsid w:val="421017AD"/>
    <w:multiLevelType w:val="hybridMultilevel"/>
    <w:tmpl w:val="D6680BE0"/>
    <w:lvl w:ilvl="0" w:tplc="AAE4658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0348FD"/>
    <w:multiLevelType w:val="hybridMultilevel"/>
    <w:tmpl w:val="C4686020"/>
    <w:lvl w:ilvl="0" w:tplc="6A524B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18720E"/>
    <w:multiLevelType w:val="hybridMultilevel"/>
    <w:tmpl w:val="F3FCD420"/>
    <w:lvl w:ilvl="0" w:tplc="0F2A1012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5">
    <w:nsid w:val="4E3E6E8E"/>
    <w:multiLevelType w:val="hybridMultilevel"/>
    <w:tmpl w:val="2118FC56"/>
    <w:lvl w:ilvl="0" w:tplc="6A524B00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F24299"/>
    <w:multiLevelType w:val="hybridMultilevel"/>
    <w:tmpl w:val="9CC0187E"/>
    <w:lvl w:ilvl="0" w:tplc="A4560F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E96F0E"/>
    <w:multiLevelType w:val="hybridMultilevel"/>
    <w:tmpl w:val="F6EA1F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8963AE4">
      <w:start w:val="2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17"/>
  </w:num>
  <w:num w:numId="12">
    <w:abstractNumId w:val="11"/>
  </w:num>
  <w:num w:numId="13">
    <w:abstractNumId w:val="3"/>
  </w:num>
  <w:num w:numId="14">
    <w:abstractNumId w:val="16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4C"/>
    <w:rsid w:val="0000182A"/>
    <w:rsid w:val="00013DB5"/>
    <w:rsid w:val="00014272"/>
    <w:rsid w:val="00014F41"/>
    <w:rsid w:val="000414AA"/>
    <w:rsid w:val="00046D5A"/>
    <w:rsid w:val="00051FB5"/>
    <w:rsid w:val="000568BF"/>
    <w:rsid w:val="0006791A"/>
    <w:rsid w:val="00086900"/>
    <w:rsid w:val="000873F5"/>
    <w:rsid w:val="00092566"/>
    <w:rsid w:val="000C408E"/>
    <w:rsid w:val="000C5970"/>
    <w:rsid w:val="000F73E5"/>
    <w:rsid w:val="00116410"/>
    <w:rsid w:val="00145273"/>
    <w:rsid w:val="00161E97"/>
    <w:rsid w:val="00197C46"/>
    <w:rsid w:val="001C0260"/>
    <w:rsid w:val="001D19F3"/>
    <w:rsid w:val="001E51AB"/>
    <w:rsid w:val="001F4B2F"/>
    <w:rsid w:val="00202D06"/>
    <w:rsid w:val="00224625"/>
    <w:rsid w:val="0024321D"/>
    <w:rsid w:val="00253238"/>
    <w:rsid w:val="00254688"/>
    <w:rsid w:val="002657A2"/>
    <w:rsid w:val="0027077F"/>
    <w:rsid w:val="00272BCF"/>
    <w:rsid w:val="002853A6"/>
    <w:rsid w:val="0029664B"/>
    <w:rsid w:val="002A6603"/>
    <w:rsid w:val="002E19D0"/>
    <w:rsid w:val="002E5B2C"/>
    <w:rsid w:val="003038B4"/>
    <w:rsid w:val="003115F2"/>
    <w:rsid w:val="0031530A"/>
    <w:rsid w:val="00315A85"/>
    <w:rsid w:val="003205F1"/>
    <w:rsid w:val="00326047"/>
    <w:rsid w:val="0033016B"/>
    <w:rsid w:val="003337E0"/>
    <w:rsid w:val="003376C9"/>
    <w:rsid w:val="0037361C"/>
    <w:rsid w:val="00385021"/>
    <w:rsid w:val="0039606D"/>
    <w:rsid w:val="003A6427"/>
    <w:rsid w:val="003B5264"/>
    <w:rsid w:val="003C3C5B"/>
    <w:rsid w:val="003E0B6F"/>
    <w:rsid w:val="003E58FD"/>
    <w:rsid w:val="0040741E"/>
    <w:rsid w:val="00416D82"/>
    <w:rsid w:val="0041760B"/>
    <w:rsid w:val="00420CFB"/>
    <w:rsid w:val="0045084C"/>
    <w:rsid w:val="0045432B"/>
    <w:rsid w:val="00465FE8"/>
    <w:rsid w:val="00477AB7"/>
    <w:rsid w:val="004A7098"/>
    <w:rsid w:val="004C5079"/>
    <w:rsid w:val="004F0580"/>
    <w:rsid w:val="004F68CB"/>
    <w:rsid w:val="00507AB5"/>
    <w:rsid w:val="00510DD3"/>
    <w:rsid w:val="00516280"/>
    <w:rsid w:val="00521B34"/>
    <w:rsid w:val="00525FD3"/>
    <w:rsid w:val="0053230E"/>
    <w:rsid w:val="00533DB6"/>
    <w:rsid w:val="00535832"/>
    <w:rsid w:val="00541B31"/>
    <w:rsid w:val="00550A6F"/>
    <w:rsid w:val="00555DBE"/>
    <w:rsid w:val="0055751C"/>
    <w:rsid w:val="00560050"/>
    <w:rsid w:val="00573071"/>
    <w:rsid w:val="0057427C"/>
    <w:rsid w:val="00595CC3"/>
    <w:rsid w:val="005A2066"/>
    <w:rsid w:val="005C7C13"/>
    <w:rsid w:val="005D2DDB"/>
    <w:rsid w:val="005D663F"/>
    <w:rsid w:val="005E5CF7"/>
    <w:rsid w:val="005F63C2"/>
    <w:rsid w:val="0062200E"/>
    <w:rsid w:val="0063633E"/>
    <w:rsid w:val="00636E0A"/>
    <w:rsid w:val="00652815"/>
    <w:rsid w:val="00666C9B"/>
    <w:rsid w:val="0068260C"/>
    <w:rsid w:val="006A4E6F"/>
    <w:rsid w:val="006B10E4"/>
    <w:rsid w:val="006B3414"/>
    <w:rsid w:val="006C6C55"/>
    <w:rsid w:val="006D11FC"/>
    <w:rsid w:val="007066A0"/>
    <w:rsid w:val="00710B7E"/>
    <w:rsid w:val="00714157"/>
    <w:rsid w:val="00722035"/>
    <w:rsid w:val="00734D72"/>
    <w:rsid w:val="007373A4"/>
    <w:rsid w:val="00763F24"/>
    <w:rsid w:val="007642E1"/>
    <w:rsid w:val="00767F67"/>
    <w:rsid w:val="007727EB"/>
    <w:rsid w:val="007732FD"/>
    <w:rsid w:val="00777A91"/>
    <w:rsid w:val="00796020"/>
    <w:rsid w:val="007A1CCC"/>
    <w:rsid w:val="007A3C5B"/>
    <w:rsid w:val="007A68BB"/>
    <w:rsid w:val="007B2963"/>
    <w:rsid w:val="007B36B7"/>
    <w:rsid w:val="007B5E70"/>
    <w:rsid w:val="007C1228"/>
    <w:rsid w:val="007C40A8"/>
    <w:rsid w:val="008227A1"/>
    <w:rsid w:val="00822CA9"/>
    <w:rsid w:val="00823DD7"/>
    <w:rsid w:val="00846A4E"/>
    <w:rsid w:val="00855438"/>
    <w:rsid w:val="00857333"/>
    <w:rsid w:val="00863D98"/>
    <w:rsid w:val="00867772"/>
    <w:rsid w:val="00870448"/>
    <w:rsid w:val="008736A2"/>
    <w:rsid w:val="00876C16"/>
    <w:rsid w:val="0088167C"/>
    <w:rsid w:val="008966DF"/>
    <w:rsid w:val="00896901"/>
    <w:rsid w:val="008976A0"/>
    <w:rsid w:val="008B73CD"/>
    <w:rsid w:val="008C017D"/>
    <w:rsid w:val="008C6855"/>
    <w:rsid w:val="008D35C5"/>
    <w:rsid w:val="008F3678"/>
    <w:rsid w:val="008F57B4"/>
    <w:rsid w:val="008F5AF1"/>
    <w:rsid w:val="0090073F"/>
    <w:rsid w:val="00912292"/>
    <w:rsid w:val="009341FB"/>
    <w:rsid w:val="00941594"/>
    <w:rsid w:val="00942005"/>
    <w:rsid w:val="00947C88"/>
    <w:rsid w:val="00952433"/>
    <w:rsid w:val="00953ACA"/>
    <w:rsid w:val="00965D8C"/>
    <w:rsid w:val="00980485"/>
    <w:rsid w:val="009815A7"/>
    <w:rsid w:val="00987E44"/>
    <w:rsid w:val="009A559B"/>
    <w:rsid w:val="009B13D3"/>
    <w:rsid w:val="009B3DEA"/>
    <w:rsid w:val="009D05BE"/>
    <w:rsid w:val="009D1267"/>
    <w:rsid w:val="009D17B5"/>
    <w:rsid w:val="009D65A7"/>
    <w:rsid w:val="009D726C"/>
    <w:rsid w:val="009E7A4A"/>
    <w:rsid w:val="009F207F"/>
    <w:rsid w:val="009F796A"/>
    <w:rsid w:val="00A0081D"/>
    <w:rsid w:val="00A07641"/>
    <w:rsid w:val="00A07B76"/>
    <w:rsid w:val="00A17F9C"/>
    <w:rsid w:val="00A201AB"/>
    <w:rsid w:val="00A23FFB"/>
    <w:rsid w:val="00A2734C"/>
    <w:rsid w:val="00A35B9D"/>
    <w:rsid w:val="00A40AE5"/>
    <w:rsid w:val="00A45831"/>
    <w:rsid w:val="00A67804"/>
    <w:rsid w:val="00A9355C"/>
    <w:rsid w:val="00AA6E27"/>
    <w:rsid w:val="00AB116F"/>
    <w:rsid w:val="00AC2BCA"/>
    <w:rsid w:val="00AD320F"/>
    <w:rsid w:val="00AD539A"/>
    <w:rsid w:val="00AF2AB5"/>
    <w:rsid w:val="00AF3131"/>
    <w:rsid w:val="00AF3B67"/>
    <w:rsid w:val="00B16C04"/>
    <w:rsid w:val="00B4159F"/>
    <w:rsid w:val="00B42A9C"/>
    <w:rsid w:val="00B43D69"/>
    <w:rsid w:val="00B5006F"/>
    <w:rsid w:val="00B5046F"/>
    <w:rsid w:val="00B70913"/>
    <w:rsid w:val="00B7780E"/>
    <w:rsid w:val="00B86C02"/>
    <w:rsid w:val="00B902F3"/>
    <w:rsid w:val="00B932E1"/>
    <w:rsid w:val="00BB35FE"/>
    <w:rsid w:val="00BB5E91"/>
    <w:rsid w:val="00BC6B26"/>
    <w:rsid w:val="00BC78E1"/>
    <w:rsid w:val="00BE5EA2"/>
    <w:rsid w:val="00C054BF"/>
    <w:rsid w:val="00C05DD2"/>
    <w:rsid w:val="00C13483"/>
    <w:rsid w:val="00C3211E"/>
    <w:rsid w:val="00C3768F"/>
    <w:rsid w:val="00C40D9A"/>
    <w:rsid w:val="00C4283F"/>
    <w:rsid w:val="00C541B9"/>
    <w:rsid w:val="00C5544F"/>
    <w:rsid w:val="00C65326"/>
    <w:rsid w:val="00C71096"/>
    <w:rsid w:val="00C738A4"/>
    <w:rsid w:val="00C772E5"/>
    <w:rsid w:val="00C9652D"/>
    <w:rsid w:val="00C975F6"/>
    <w:rsid w:val="00CA6F28"/>
    <w:rsid w:val="00CE0A1C"/>
    <w:rsid w:val="00CF4308"/>
    <w:rsid w:val="00D01758"/>
    <w:rsid w:val="00D13F3F"/>
    <w:rsid w:val="00D263D6"/>
    <w:rsid w:val="00D2790C"/>
    <w:rsid w:val="00D3713A"/>
    <w:rsid w:val="00D50FFB"/>
    <w:rsid w:val="00D668F2"/>
    <w:rsid w:val="00D71B33"/>
    <w:rsid w:val="00D87939"/>
    <w:rsid w:val="00D903DA"/>
    <w:rsid w:val="00DA1807"/>
    <w:rsid w:val="00DB18B6"/>
    <w:rsid w:val="00DB48DD"/>
    <w:rsid w:val="00DD5BF6"/>
    <w:rsid w:val="00DF2B2E"/>
    <w:rsid w:val="00DF72F6"/>
    <w:rsid w:val="00E05E18"/>
    <w:rsid w:val="00E06581"/>
    <w:rsid w:val="00E079B2"/>
    <w:rsid w:val="00E1234F"/>
    <w:rsid w:val="00E2078D"/>
    <w:rsid w:val="00E568C2"/>
    <w:rsid w:val="00E60927"/>
    <w:rsid w:val="00E71ECF"/>
    <w:rsid w:val="00E7223C"/>
    <w:rsid w:val="00E80829"/>
    <w:rsid w:val="00E81B2D"/>
    <w:rsid w:val="00EA593B"/>
    <w:rsid w:val="00EB24BB"/>
    <w:rsid w:val="00EB3DA1"/>
    <w:rsid w:val="00ED0E28"/>
    <w:rsid w:val="00EE17DE"/>
    <w:rsid w:val="00EE2B69"/>
    <w:rsid w:val="00EE3838"/>
    <w:rsid w:val="00EF2923"/>
    <w:rsid w:val="00F007F0"/>
    <w:rsid w:val="00F26CA8"/>
    <w:rsid w:val="00F32FAA"/>
    <w:rsid w:val="00F3583D"/>
    <w:rsid w:val="00F42426"/>
    <w:rsid w:val="00F43A64"/>
    <w:rsid w:val="00F5770A"/>
    <w:rsid w:val="00F61380"/>
    <w:rsid w:val="00F64937"/>
    <w:rsid w:val="00FA3413"/>
    <w:rsid w:val="00FB00C1"/>
    <w:rsid w:val="00FC3354"/>
    <w:rsid w:val="00FC4D92"/>
    <w:rsid w:val="00FD4534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A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A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727EB"/>
    <w:pPr>
      <w:ind w:leftChars="200" w:left="480"/>
    </w:pPr>
  </w:style>
  <w:style w:type="character" w:styleId="a8">
    <w:name w:val="Hyperlink"/>
    <w:basedOn w:val="a0"/>
    <w:uiPriority w:val="99"/>
    <w:unhideWhenUsed/>
    <w:rsid w:val="00EA59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2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272B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371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A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A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727EB"/>
    <w:pPr>
      <w:ind w:leftChars="200" w:left="480"/>
    </w:pPr>
  </w:style>
  <w:style w:type="character" w:styleId="a8">
    <w:name w:val="Hyperlink"/>
    <w:basedOn w:val="a0"/>
    <w:uiPriority w:val="99"/>
    <w:unhideWhenUsed/>
    <w:rsid w:val="00EA59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2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272BC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371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>ntpc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林坤泉</dc:creator>
  <cp:lastModifiedBy>admin</cp:lastModifiedBy>
  <cp:revision>4</cp:revision>
  <cp:lastPrinted>2020-08-10T03:52:00Z</cp:lastPrinted>
  <dcterms:created xsi:type="dcterms:W3CDTF">2020-08-11T02:18:00Z</dcterms:created>
  <dcterms:modified xsi:type="dcterms:W3CDTF">2020-09-23T00:56:00Z</dcterms:modified>
</cp:coreProperties>
</file>